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BECD9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68D9FF05" w14:textId="77777777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E337AE">
        <w:rPr>
          <w:rFonts w:ascii="Times New Roman" w:hAnsi="Times New Roman"/>
          <w:b/>
          <w:sz w:val="24"/>
          <w:szCs w:val="24"/>
        </w:rPr>
        <w:t xml:space="preserve">___________________ </w:t>
      </w:r>
      <w:r w:rsidR="00470AB5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E1959E1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984"/>
        <w:gridCol w:w="2268"/>
        <w:gridCol w:w="2268"/>
      </w:tblGrid>
      <w:tr w:rsidR="00406422" w:rsidRPr="00406422" w14:paraId="683C4690" w14:textId="77777777" w:rsidTr="00406422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84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20A8624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A09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65A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проведения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3F1" w14:textId="3EEC0BEA" w:rsidR="00107E0F" w:rsidRPr="001C0D53" w:rsidRDefault="00107E0F" w:rsidP="0053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иентировочное количество на 20</w:t>
            </w:r>
            <w:r w:rsidR="00F61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3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в </w:t>
            </w:r>
            <w:r w:rsidR="00534E99" w:rsidRPr="00534E9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34E99" w:rsidRPr="00534E9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17" w14:textId="77777777" w:rsidR="00107E0F" w:rsidRPr="00406422" w:rsidRDefault="00107E0F" w:rsidP="00053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053892" w:rsidRPr="00534E9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053892" w:rsidRPr="00534E9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учетом доставки,</w:t>
            </w:r>
            <w:r w:rsidR="00B413FD" w:rsidRPr="001855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3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руб.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C70C17" w:rsidRPr="00406422" w14:paraId="40EACDFD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0236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CB27" w14:textId="2BB0A7E8" w:rsidR="00C70C17" w:rsidRDefault="001339E1" w:rsidP="00925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Пиломатериал </w:t>
            </w:r>
            <w:r w:rsidR="00882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хвойных пород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обрезной </w:t>
            </w:r>
            <w:r w:rsidR="00CC5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 8486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(Брус 1</w:t>
            </w:r>
            <w:r w:rsidR="0091302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*1</w:t>
            </w:r>
            <w:r w:rsidR="009130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0*6000</w:t>
            </w:r>
            <w:r w:rsidR="009256E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299DD425" w14:textId="43DB72A8" w:rsidR="00CC5F20" w:rsidRPr="002B74F6" w:rsidRDefault="00CC5F20" w:rsidP="00925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31A" w14:textId="77777777" w:rsidR="00C70C17" w:rsidRPr="00406422" w:rsidRDefault="00DA4F39" w:rsidP="00DA4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E71D" w14:textId="4ECEF24B" w:rsidR="00C70C17" w:rsidRPr="00F67C36" w:rsidRDefault="006F367A" w:rsidP="002B7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EEC4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446" w:rsidRPr="00406422" w14:paraId="1E15605F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1335" w14:textId="30193F39" w:rsidR="00344446" w:rsidRDefault="00344446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C021" w14:textId="266C8A08" w:rsidR="00344446" w:rsidRDefault="00344446" w:rsidP="003444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Пиломатериал хвойных пород обрезной ГОСТ 8486 (Брус 1</w:t>
            </w:r>
            <w:r w:rsidR="000C5A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0*100*6000)</w:t>
            </w:r>
          </w:p>
          <w:p w14:paraId="0336DE4E" w14:textId="38B48323" w:rsidR="00344446" w:rsidRDefault="00344446" w:rsidP="0034444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0829" w14:textId="0017A4B2" w:rsidR="00344446" w:rsidRDefault="00344446" w:rsidP="00DA4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0515" w14:textId="7431FF5C" w:rsidR="00344446" w:rsidRDefault="006F367A" w:rsidP="002B7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CEAC" w14:textId="77777777" w:rsidR="00344446" w:rsidRPr="00406422" w:rsidRDefault="00344446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66C" w:rsidRPr="00406422" w14:paraId="7628101C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3543" w14:textId="61472263" w:rsidR="0077666C" w:rsidRDefault="00344446" w:rsidP="007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B24F" w14:textId="1CF8800B" w:rsidR="0077666C" w:rsidRDefault="0077666C" w:rsidP="007766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Пиломатериал </w:t>
            </w:r>
            <w:r w:rsidR="00882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хвойных пород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обрезной</w:t>
            </w:r>
            <w:r w:rsidR="00CC5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ГОСТ 8486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(Брус 50*100*6000)</w:t>
            </w:r>
          </w:p>
          <w:p w14:paraId="4920F05B" w14:textId="5C834BDA" w:rsidR="00CC5F20" w:rsidRDefault="00CC5F20" w:rsidP="007766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A290" w14:textId="77777777" w:rsidR="0077666C" w:rsidRDefault="00DA4F39" w:rsidP="00F67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DF4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1713" w14:textId="546D9A1C" w:rsidR="0077666C" w:rsidRPr="00E337AE" w:rsidRDefault="006F367A" w:rsidP="00776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068C" w14:textId="77777777" w:rsidR="0077666C" w:rsidRPr="00406422" w:rsidRDefault="0077666C" w:rsidP="007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66C" w:rsidRPr="00406422" w14:paraId="5C5B3EF2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E78C" w14:textId="57E7DECD" w:rsidR="0077666C" w:rsidRDefault="00344446" w:rsidP="007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5D87" w14:textId="77777777" w:rsidR="0077666C" w:rsidRDefault="0077666C" w:rsidP="007766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Пиломатериал</w:t>
            </w:r>
            <w:r w:rsidR="00882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хвойных пород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необрезной </w:t>
            </w:r>
            <w:r w:rsidR="00CC5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 8486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(Доска 50*6000)</w:t>
            </w:r>
          </w:p>
          <w:p w14:paraId="4305DCEC" w14:textId="4D42E1A1" w:rsidR="00CC5F20" w:rsidRPr="002B74F6" w:rsidRDefault="00CC5F20" w:rsidP="007766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сорт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91556" w14:textId="77777777" w:rsidR="0077666C" w:rsidRDefault="00DA4F39" w:rsidP="00F67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DF4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68A6" w14:textId="73B20235" w:rsidR="0077666C" w:rsidRPr="00F67C36" w:rsidRDefault="006F367A" w:rsidP="009130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B10" w14:textId="77777777" w:rsidR="0077666C" w:rsidRPr="00406422" w:rsidRDefault="0077666C" w:rsidP="007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3ED2" w:rsidRPr="00406422" w14:paraId="1594602F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F30B" w14:textId="783A9CC0" w:rsidR="00BF3ED2" w:rsidRDefault="00BF3ED2" w:rsidP="00BF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CB41" w14:textId="763C0425" w:rsidR="00BF3ED2" w:rsidRDefault="00BF3ED2" w:rsidP="00BF3E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Пиломатериал хвойных пород (сосна, ёлка) обрезной ГОСТ 8486 (доска обрезная 0,050х150х6000)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E69C8" w14:textId="7777E81D" w:rsidR="00BF3ED2" w:rsidRPr="00787DF4" w:rsidRDefault="00BF3ED2" w:rsidP="00BF3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DF4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1072" w14:textId="4DA67A49" w:rsidR="00BF3ED2" w:rsidRDefault="0091302A" w:rsidP="00BF3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C9BE" w14:textId="77777777" w:rsidR="00BF3ED2" w:rsidRPr="00406422" w:rsidRDefault="00BF3ED2" w:rsidP="00BF3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338AA6C0" w14:textId="77777777" w:rsidR="00F50084" w:rsidRPr="00C7459D" w:rsidRDefault="00F50084" w:rsidP="00C7459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F61C79" w:rsidRPr="002D0FDC" w14:paraId="0A8BB3C8" w14:textId="77777777" w:rsidTr="00BF3ED2">
        <w:tc>
          <w:tcPr>
            <w:tcW w:w="814" w:type="dxa"/>
          </w:tcPr>
          <w:p w14:paraId="22CA63CD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496367AB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58CEDCE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F61C79" w:rsidRPr="002D0FDC" w14:paraId="6D476BB4" w14:textId="77777777" w:rsidTr="00BF3ED2">
        <w:tc>
          <w:tcPr>
            <w:tcW w:w="814" w:type="dxa"/>
          </w:tcPr>
          <w:p w14:paraId="2C7CBF1F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48BCDC55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Закупка товара будет осуществляться партиями ежемесячно</w:t>
            </w:r>
          </w:p>
        </w:tc>
        <w:tc>
          <w:tcPr>
            <w:tcW w:w="3147" w:type="dxa"/>
          </w:tcPr>
          <w:p w14:paraId="105D7B1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5684DAC8" w14:textId="77777777" w:rsidTr="00BF3ED2">
        <w:tc>
          <w:tcPr>
            <w:tcW w:w="814" w:type="dxa"/>
          </w:tcPr>
          <w:p w14:paraId="67FBD67E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4360949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2D0FDC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6B311F2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061A0077" w14:textId="77777777" w:rsidTr="00BF3ED2">
        <w:tc>
          <w:tcPr>
            <w:tcW w:w="814" w:type="dxa"/>
          </w:tcPr>
          <w:p w14:paraId="41CA0CBD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7F577F9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5AC6578F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F61C79" w:rsidRPr="002D0FDC" w14:paraId="74C2E1BB" w14:textId="77777777" w:rsidTr="00BF3ED2">
        <w:tc>
          <w:tcPr>
            <w:tcW w:w="814" w:type="dxa"/>
          </w:tcPr>
          <w:p w14:paraId="2E907DD8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78388C2D" w14:textId="594CCBB6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Фиксация цены до 31.12.202</w:t>
            </w:r>
            <w:r w:rsidR="00D47A8C"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</w:tcPr>
          <w:p w14:paraId="2C6689D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762A0121" w14:textId="77777777" w:rsidTr="00BF3ED2">
        <w:tc>
          <w:tcPr>
            <w:tcW w:w="814" w:type="dxa"/>
          </w:tcPr>
          <w:p w14:paraId="735AC0F6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529" w:type="dxa"/>
          </w:tcPr>
          <w:p w14:paraId="7BA98B49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32515B5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692BEF9C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55942809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FD0BE7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76284D0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031FBEF1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3ECDC6B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0D0EFE7" w14:textId="77777777" w:rsidR="00F50084" w:rsidRPr="00F133DA" w:rsidRDefault="00F50084" w:rsidP="00C7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06B93" w14:textId="77777777" w:rsidR="00032F74" w:rsidRDefault="00F50084"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филиала ООО «Техкомплекс» в Самарской области,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A1552">
        <w:rPr>
          <w:rFonts w:ascii="Times New Roman" w:hAnsi="Times New Roman"/>
          <w:sz w:val="24"/>
          <w:szCs w:val="24"/>
        </w:rPr>
        <w:t>ул. Механиков, 24</w:t>
      </w:r>
    </w:p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4"/>
    <w:rsid w:val="00032F74"/>
    <w:rsid w:val="00053892"/>
    <w:rsid w:val="000811B2"/>
    <w:rsid w:val="00087009"/>
    <w:rsid w:val="000C5AE0"/>
    <w:rsid w:val="000F7B02"/>
    <w:rsid w:val="00107E0F"/>
    <w:rsid w:val="001162CD"/>
    <w:rsid w:val="001339E1"/>
    <w:rsid w:val="00151D46"/>
    <w:rsid w:val="001575A0"/>
    <w:rsid w:val="00180997"/>
    <w:rsid w:val="0018557C"/>
    <w:rsid w:val="001C0D53"/>
    <w:rsid w:val="001F1AE4"/>
    <w:rsid w:val="0025768C"/>
    <w:rsid w:val="00262FEF"/>
    <w:rsid w:val="002B74F6"/>
    <w:rsid w:val="00305315"/>
    <w:rsid w:val="00344446"/>
    <w:rsid w:val="00371420"/>
    <w:rsid w:val="0039760A"/>
    <w:rsid w:val="003D59CC"/>
    <w:rsid w:val="003F3228"/>
    <w:rsid w:val="0040479C"/>
    <w:rsid w:val="00406422"/>
    <w:rsid w:val="00460483"/>
    <w:rsid w:val="00470AB5"/>
    <w:rsid w:val="00486A17"/>
    <w:rsid w:val="004B7AF5"/>
    <w:rsid w:val="004C6185"/>
    <w:rsid w:val="00534E99"/>
    <w:rsid w:val="0056157C"/>
    <w:rsid w:val="00587D0F"/>
    <w:rsid w:val="005B37AC"/>
    <w:rsid w:val="005E56A2"/>
    <w:rsid w:val="00670D8E"/>
    <w:rsid w:val="00677EFA"/>
    <w:rsid w:val="006F367A"/>
    <w:rsid w:val="00716D50"/>
    <w:rsid w:val="0077666C"/>
    <w:rsid w:val="00836216"/>
    <w:rsid w:val="00857EEE"/>
    <w:rsid w:val="00882EDC"/>
    <w:rsid w:val="0091302A"/>
    <w:rsid w:val="009256E3"/>
    <w:rsid w:val="009F0193"/>
    <w:rsid w:val="00A00220"/>
    <w:rsid w:val="00B413FD"/>
    <w:rsid w:val="00B553D7"/>
    <w:rsid w:val="00BF3ED2"/>
    <w:rsid w:val="00C127FD"/>
    <w:rsid w:val="00C70C17"/>
    <w:rsid w:val="00C7459D"/>
    <w:rsid w:val="00C7497E"/>
    <w:rsid w:val="00CC5F20"/>
    <w:rsid w:val="00D43A2A"/>
    <w:rsid w:val="00D47A8C"/>
    <w:rsid w:val="00D60738"/>
    <w:rsid w:val="00DA4F39"/>
    <w:rsid w:val="00E243DE"/>
    <w:rsid w:val="00E337AE"/>
    <w:rsid w:val="00E42741"/>
    <w:rsid w:val="00E77CAA"/>
    <w:rsid w:val="00F039EC"/>
    <w:rsid w:val="00F50084"/>
    <w:rsid w:val="00F61C79"/>
    <w:rsid w:val="00F67C36"/>
    <w:rsid w:val="00F730A6"/>
    <w:rsid w:val="00F74526"/>
    <w:rsid w:val="00FB5505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BA0"/>
  <w15:docId w15:val="{F788F864-2151-46B5-B8D7-4DEF0E2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749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49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497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49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497E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F6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7605-CF3C-4B28-92CF-778EC396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trzss1</dc:creator>
  <cp:keywords/>
  <dc:description/>
  <cp:lastModifiedBy>Хасанова Марина Николаевна</cp:lastModifiedBy>
  <cp:revision>7</cp:revision>
  <cp:lastPrinted>2019-03-11T10:17:00Z</cp:lastPrinted>
  <dcterms:created xsi:type="dcterms:W3CDTF">2020-01-24T08:58:00Z</dcterms:created>
  <dcterms:modified xsi:type="dcterms:W3CDTF">2021-02-01T07:31:00Z</dcterms:modified>
</cp:coreProperties>
</file>